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2DFF" w:rsidRDefault="003E2DFF">
      <w:pPr>
        <w:rPr>
          <w:b/>
        </w:rPr>
      </w:pPr>
    </w:p>
    <w:p w14:paraId="00000002" w14:textId="77777777" w:rsidR="003E2DFF" w:rsidRDefault="003E2DFF">
      <w:pPr>
        <w:rPr>
          <w:b/>
        </w:rPr>
      </w:pPr>
    </w:p>
    <w:p w14:paraId="00000003" w14:textId="600BD205" w:rsidR="003E2DFF" w:rsidRDefault="00C74BA4">
      <w:pPr>
        <w:jc w:val="center"/>
        <w:rPr>
          <w:b/>
        </w:rPr>
      </w:pPr>
      <w:r>
        <w:rPr>
          <w:b/>
        </w:rPr>
        <w:t>[D</w:t>
      </w:r>
      <w:r w:rsidR="00440932">
        <w:rPr>
          <w:b/>
        </w:rPr>
        <w:t xml:space="preserve">istrict </w:t>
      </w:r>
      <w:r>
        <w:rPr>
          <w:b/>
        </w:rPr>
        <w:t>Logo]</w:t>
      </w:r>
    </w:p>
    <w:p w14:paraId="00000004" w14:textId="77777777" w:rsidR="003E2DFF" w:rsidRDefault="003E2DFF">
      <w:pPr>
        <w:rPr>
          <w:b/>
        </w:rPr>
      </w:pPr>
    </w:p>
    <w:p w14:paraId="00000005" w14:textId="77777777" w:rsidR="003E2DFF" w:rsidRDefault="00C74BA4">
      <w:r>
        <w:t>To:</w:t>
      </w:r>
      <w:r>
        <w:tab/>
        <w:t>Law Enforcement Personnel</w:t>
      </w:r>
    </w:p>
    <w:p w14:paraId="00000006" w14:textId="30B086F8" w:rsidR="003E2DFF" w:rsidRDefault="00C74BA4">
      <w:r>
        <w:t>From:</w:t>
      </w:r>
      <w:r>
        <w:tab/>
      </w:r>
    </w:p>
    <w:p w14:paraId="00000007" w14:textId="3812B491" w:rsidR="003E2DFF" w:rsidRDefault="00C74BA4">
      <w:r>
        <w:tab/>
      </w:r>
      <w:r w:rsidR="00440932">
        <w:t>Superintendent</w:t>
      </w:r>
    </w:p>
    <w:p w14:paraId="00000008" w14:textId="38198A33" w:rsidR="003E2DFF" w:rsidRDefault="00C74BA4">
      <w:r>
        <w:t>Date:</w:t>
      </w:r>
      <w:r>
        <w:tab/>
        <w:t xml:space="preserve">March </w:t>
      </w:r>
      <w:r w:rsidR="00440932">
        <w:t>##</w:t>
      </w:r>
      <w:r>
        <w:t>, 2020</w:t>
      </w:r>
    </w:p>
    <w:p w14:paraId="00000009" w14:textId="77777777" w:rsidR="003E2DFF" w:rsidRDefault="00C74BA4">
      <w:r>
        <w:t>Re:</w:t>
      </w:r>
      <w:r>
        <w:tab/>
        <w:t>Authorization to Travel for Work</w:t>
      </w:r>
    </w:p>
    <w:p w14:paraId="0000000A" w14:textId="77777777" w:rsidR="003E2DFF" w:rsidRDefault="003E2DFF"/>
    <w:p w14:paraId="0000000B" w14:textId="77777777" w:rsidR="003E2DFF" w:rsidRDefault="00C74BA4">
      <w:r>
        <w:t>____________________________________________________________________________</w:t>
      </w:r>
    </w:p>
    <w:p w14:paraId="0000000C" w14:textId="77777777" w:rsidR="003E2DFF" w:rsidRDefault="003E2DFF"/>
    <w:p w14:paraId="0000000D" w14:textId="6D0CE1DA" w:rsidR="003E2DFF" w:rsidRDefault="00C74BA4">
      <w:r>
        <w:t xml:space="preserve">The employee in possession of this memorandum and a </w:t>
      </w:r>
      <w:r w:rsidR="00440932">
        <w:t xml:space="preserve">district </w:t>
      </w:r>
      <w:r>
        <w:t xml:space="preserve">identification card, has been determined by the _____________________ </w:t>
      </w:r>
      <w:r w:rsidR="00440932">
        <w:t xml:space="preserve">School District </w:t>
      </w:r>
      <w:r>
        <w:t xml:space="preserve">to be providing essential and/or critical government services required for the public health and safety, or critical government services. </w:t>
      </w:r>
    </w:p>
    <w:p w14:paraId="0000000E" w14:textId="77777777" w:rsidR="003E2DFF" w:rsidRDefault="003E2DFF"/>
    <w:p w14:paraId="0000000F" w14:textId="7E4F4537" w:rsidR="003E2DFF" w:rsidRDefault="00C74BA4">
      <w:r>
        <w:t xml:space="preserve">This employee may need to travel to perform their work for the </w:t>
      </w:r>
      <w:r w:rsidR="00440932">
        <w:t>_____________________ School District</w:t>
      </w:r>
      <w:bookmarkStart w:id="0" w:name="_GoBack"/>
      <w:bookmarkEnd w:id="0"/>
      <w:r>
        <w:t xml:space="preserve">.  As such, this employee is considered exempt from travel restrictions and curfews. </w:t>
      </w:r>
    </w:p>
    <w:p w14:paraId="00000010" w14:textId="77777777" w:rsidR="003E2DFF" w:rsidRDefault="003E2DFF"/>
    <w:p w14:paraId="00000011" w14:textId="77777777" w:rsidR="003E2DFF" w:rsidRDefault="00C74BA4">
      <w:r>
        <w:t>This exemption is in place from the date of this memorandum through April 11, 2020.</w:t>
      </w:r>
    </w:p>
    <w:p w14:paraId="00000012" w14:textId="77777777" w:rsidR="003E2DFF" w:rsidRDefault="003E2DFF"/>
    <w:p w14:paraId="00000013" w14:textId="77777777" w:rsidR="003E2DFF" w:rsidRDefault="00C74BA4">
      <w:r>
        <w:t>Should you have any questions or concerns regarding this letter, please contact the following:</w:t>
      </w:r>
    </w:p>
    <w:p w14:paraId="00000014" w14:textId="77777777" w:rsidR="003E2DFF" w:rsidRDefault="003E2DFF"/>
    <w:p w14:paraId="00000015" w14:textId="77777777" w:rsidR="003E2DFF" w:rsidRDefault="00C74BA4">
      <w:r>
        <w:tab/>
        <w:t>Name:</w:t>
      </w:r>
    </w:p>
    <w:p w14:paraId="00000016" w14:textId="77777777" w:rsidR="003E2DFF" w:rsidRDefault="00C74BA4">
      <w:r>
        <w:tab/>
        <w:t>Position:</w:t>
      </w:r>
    </w:p>
    <w:p w14:paraId="00000017" w14:textId="77777777" w:rsidR="003E2DFF" w:rsidRDefault="00C74BA4">
      <w:r>
        <w:tab/>
        <w:t>Phone:</w:t>
      </w:r>
    </w:p>
    <w:p w14:paraId="00000018" w14:textId="77777777" w:rsidR="003E2DFF" w:rsidRDefault="00C74BA4">
      <w:r>
        <w:tab/>
        <w:t>Email:</w:t>
      </w:r>
    </w:p>
    <w:p w14:paraId="00000019" w14:textId="77777777" w:rsidR="003E2DFF" w:rsidRDefault="003E2DFF"/>
    <w:p w14:paraId="0000001A" w14:textId="77777777" w:rsidR="003E2DFF" w:rsidRDefault="003E2DFF"/>
    <w:sectPr w:rsidR="003E2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FF"/>
    <w:rsid w:val="00300946"/>
    <w:rsid w:val="003E2DFF"/>
    <w:rsid w:val="00440932"/>
    <w:rsid w:val="00C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2078"/>
  <w15:docId w15:val="{88A260FB-B349-427D-A9C8-E960ABA4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Okes, Jennifer</dc:creator>
  <cp:lastModifiedBy>Okes, Jennifer</cp:lastModifiedBy>
  <cp:revision>2</cp:revision>
  <dcterms:created xsi:type="dcterms:W3CDTF">2020-03-27T16:15:00Z</dcterms:created>
  <dcterms:modified xsi:type="dcterms:W3CDTF">2020-03-27T16:15:00Z</dcterms:modified>
</cp:coreProperties>
</file>